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7DBDC" w14:textId="77777777" w:rsidR="003D3349" w:rsidRDefault="00AA5A6F" w:rsidP="00544F2F">
      <w:pPr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BA43A54" wp14:editId="5AE91ED5">
            <wp:simplePos x="0" y="0"/>
            <wp:positionH relativeFrom="column">
              <wp:posOffset>2733675</wp:posOffset>
            </wp:positionH>
            <wp:positionV relativeFrom="paragraph">
              <wp:posOffset>182880</wp:posOffset>
            </wp:positionV>
            <wp:extent cx="619125" cy="779145"/>
            <wp:effectExtent l="0" t="0" r="9525" b="1905"/>
            <wp:wrapSquare wrapText="left"/>
            <wp:docPr id="6" name="Рисунок 6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79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4A348D" w14:textId="77777777" w:rsidR="00544F2F" w:rsidRDefault="00544F2F" w:rsidP="00544F2F">
      <w:pPr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24"/>
          <w:lang w:eastAsia="ru-RU"/>
        </w:rPr>
      </w:pPr>
    </w:p>
    <w:p w14:paraId="0DDF717E" w14:textId="77777777" w:rsidR="00330CC2" w:rsidRDefault="00330CC2" w:rsidP="00544F2F">
      <w:pPr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24"/>
          <w:lang w:eastAsia="ru-RU"/>
        </w:rPr>
      </w:pPr>
    </w:p>
    <w:p w14:paraId="00FCF3CE" w14:textId="77777777" w:rsidR="005D6143" w:rsidRDefault="005D6143" w:rsidP="00544F2F">
      <w:pPr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24"/>
          <w:lang w:eastAsia="ru-RU"/>
        </w:rPr>
      </w:pPr>
    </w:p>
    <w:p w14:paraId="50119FC7" w14:textId="77777777" w:rsidR="00544F2F" w:rsidRPr="00AA5A6F" w:rsidRDefault="00544F2F" w:rsidP="00544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AA5A6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СОБРАНИЕ ДЕПУТАТОВ</w:t>
      </w:r>
    </w:p>
    <w:p w14:paraId="4F2B6730" w14:textId="77777777" w:rsidR="00544F2F" w:rsidRPr="00AA5A6F" w:rsidRDefault="00544F2F" w:rsidP="00544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AA5A6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КАРАБАШСКОГО ГОРОДСКОГО ОКРУГА</w:t>
      </w:r>
    </w:p>
    <w:p w14:paraId="4F228ABB" w14:textId="77777777" w:rsidR="00544F2F" w:rsidRPr="00544F2F" w:rsidRDefault="00544F2F" w:rsidP="00544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44F2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ЧЕЛЯБИНСКОЙ ОБЛАСТИ</w:t>
      </w:r>
    </w:p>
    <w:p w14:paraId="34E6CFC1" w14:textId="7609BB40" w:rsidR="00544F2F" w:rsidRPr="00544F2F" w:rsidRDefault="00544F2F" w:rsidP="0094157E">
      <w:pPr>
        <w:spacing w:after="0" w:line="380" w:lineRule="exact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14:paraId="15BCE0FA" w14:textId="77777777" w:rsidR="00544F2F" w:rsidRPr="00AA5A6F" w:rsidRDefault="00AA5A6F" w:rsidP="00544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РЕ</w:t>
      </w:r>
      <w:r w:rsidR="00544F2F" w:rsidRPr="00AA5A6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ЕНИ</w:t>
      </w:r>
      <w:r w:rsidR="00544F2F" w:rsidRPr="00AA5A6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Е</w:t>
      </w:r>
    </w:p>
    <w:p w14:paraId="0A0FA3B3" w14:textId="77777777" w:rsidR="00544F2F" w:rsidRPr="00544F2F" w:rsidRDefault="00544F2F" w:rsidP="00D734DF">
      <w:pPr>
        <w:spacing w:after="0" w:line="380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1507CB71" w14:textId="6A54DFE9" w:rsidR="00544F2F" w:rsidRPr="00544F2F" w:rsidRDefault="00544F2F" w:rsidP="00544F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>от «</w:t>
      </w:r>
      <w:r w:rsidR="007A44B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27 </w:t>
      </w: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</w:t>
      </w:r>
      <w:r w:rsidR="007A44BE">
        <w:rPr>
          <w:rFonts w:ascii="Times New Roman" w:eastAsia="Times New Roman" w:hAnsi="Times New Roman" w:cs="Times New Roman"/>
          <w:sz w:val="28"/>
          <w:szCs w:val="24"/>
          <w:lang w:eastAsia="ru-RU"/>
        </w:rPr>
        <w:t>марта</w:t>
      </w: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</w:t>
      </w:r>
      <w:r w:rsidR="00955DD5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E602F2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г.                                                                  </w:t>
      </w:r>
      <w:r w:rsidR="00134C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</w:t>
      </w: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>№</w:t>
      </w:r>
      <w:r w:rsidR="00134C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67</w:t>
      </w:r>
    </w:p>
    <w:p w14:paraId="6714777A" w14:textId="77777777" w:rsidR="00544F2F" w:rsidRPr="00544F2F" w:rsidRDefault="00544F2F" w:rsidP="00D734DF">
      <w:pPr>
        <w:tabs>
          <w:tab w:val="left" w:pos="3000"/>
          <w:tab w:val="left" w:pos="3240"/>
        </w:tabs>
        <w:spacing w:after="0" w:line="380" w:lineRule="exac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7721126" w14:textId="6E26D2AD" w:rsidR="00534742" w:rsidRDefault="00C2629D" w:rsidP="00AC2C33">
      <w:pPr>
        <w:tabs>
          <w:tab w:val="left" w:pos="0"/>
        </w:tabs>
        <w:spacing w:after="0" w:line="240" w:lineRule="auto"/>
        <w:ind w:right="52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F3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91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0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внесении изменений в решение Собрания депутатов Карабашского городского округа от </w:t>
      </w:r>
      <w:r w:rsidR="009F7EEC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210F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F7EEC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210F39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9F7EE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10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AC2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0F39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691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7EEC">
        <w:rPr>
          <w:rFonts w:ascii="Times New Roman" w:eastAsia="Times New Roman" w:hAnsi="Times New Roman" w:cs="Times New Roman"/>
          <w:sz w:val="28"/>
          <w:szCs w:val="28"/>
          <w:lang w:eastAsia="ru-RU"/>
        </w:rPr>
        <w:t>152</w:t>
      </w:r>
      <w:r w:rsidRPr="00210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9F7EEC" w:rsidRPr="009F7E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Положения об Общественной палате Карабашского городского округа</w:t>
      </w:r>
    </w:p>
    <w:p w14:paraId="68AD43DB" w14:textId="77777777" w:rsidR="00FB29D5" w:rsidRPr="00E616BC" w:rsidRDefault="00FB29D5" w:rsidP="00AC2C33">
      <w:pPr>
        <w:tabs>
          <w:tab w:val="left" w:pos="3000"/>
          <w:tab w:val="left" w:pos="3240"/>
        </w:tabs>
        <w:spacing w:after="0" w:line="240" w:lineRule="auto"/>
        <w:ind w:right="5670"/>
        <w:rPr>
          <w:rFonts w:ascii="Times New Roman" w:hAnsi="Times New Roman" w:cs="Times New Roman"/>
          <w:sz w:val="28"/>
        </w:rPr>
      </w:pPr>
    </w:p>
    <w:p w14:paraId="1E08DC76" w14:textId="5662B76D" w:rsidR="006B274F" w:rsidRPr="00C2629D" w:rsidRDefault="00C2629D" w:rsidP="0031787F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29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9F7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</w:t>
      </w:r>
      <w:r w:rsidRPr="00C26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854D4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C262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54D42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Pr="00C2629D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854D42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691A5A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C26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691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4D42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C2629D">
        <w:rPr>
          <w:rFonts w:ascii="Times New Roman" w:eastAsia="Times New Roman" w:hAnsi="Times New Roman" w:cs="Times New Roman"/>
          <w:sz w:val="28"/>
          <w:szCs w:val="28"/>
          <w:lang w:eastAsia="ru-RU"/>
        </w:rPr>
        <w:t>-ФЗ «Об общих принципах организации местного самоуправления в</w:t>
      </w:r>
      <w:r w:rsidR="00854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единой системе публичной власти»</w:t>
      </w:r>
      <w:r w:rsidRPr="00C2629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F7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от 04.04.2005</w:t>
      </w:r>
      <w:r w:rsidR="00691A5A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9F7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691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7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32-ФЗ «Об Общественной палате Российской Федерации», </w:t>
      </w:r>
      <w:r w:rsidR="00691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r w:rsidRPr="00C26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Уставом </w:t>
      </w:r>
      <w:r w:rsidR="00854D4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Карабашского городского округа</w:t>
      </w:r>
      <w:r w:rsidR="00941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Челябинской области</w:t>
      </w:r>
      <w:r w:rsidRPr="00C26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14:paraId="66D0BAEC" w14:textId="77777777" w:rsidR="00A57229" w:rsidRDefault="006B274F" w:rsidP="00D734DF">
      <w:pPr>
        <w:tabs>
          <w:tab w:val="left" w:pos="3000"/>
          <w:tab w:val="left" w:pos="3240"/>
        </w:tabs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2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E940F29" w14:textId="55A2EFA7" w:rsidR="00544F2F" w:rsidRPr="00544F2F" w:rsidRDefault="00544F2F" w:rsidP="00691A5A">
      <w:pPr>
        <w:tabs>
          <w:tab w:val="left" w:pos="3000"/>
          <w:tab w:val="left" w:pos="324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F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 депутатов Карабашского городского округа РЕШАЕТ:</w:t>
      </w:r>
    </w:p>
    <w:p w14:paraId="51167FBF" w14:textId="77777777" w:rsidR="00544F2F" w:rsidRPr="00544F2F" w:rsidRDefault="00544F2F" w:rsidP="00D734DF">
      <w:pPr>
        <w:tabs>
          <w:tab w:val="left" w:pos="3000"/>
          <w:tab w:val="left" w:pos="3240"/>
        </w:tabs>
        <w:spacing w:after="0" w:line="36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0633C3" w14:textId="02AAB401" w:rsidR="000F1AC8" w:rsidRDefault="001E4125" w:rsidP="0031787F">
      <w:pPr>
        <w:tabs>
          <w:tab w:val="left" w:pos="3000"/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12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A74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54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</w:t>
      </w:r>
      <w:r w:rsidR="00BC53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об Общественной палате Карабашского городского округа</w:t>
      </w:r>
      <w:r w:rsidR="00854D42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</w:t>
      </w:r>
      <w:r w:rsidR="00BC5307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="00854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 Собрания депутатов</w:t>
      </w:r>
      <w:r w:rsidR="009A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Карабашского городского округа </w:t>
      </w:r>
      <w:r w:rsidR="00854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BC5307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854D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5307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854D42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BC53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A66A6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854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9A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7A3F">
        <w:rPr>
          <w:rFonts w:ascii="Times New Roman" w:eastAsia="Times New Roman" w:hAnsi="Times New Roman" w:cs="Times New Roman"/>
          <w:sz w:val="28"/>
          <w:szCs w:val="28"/>
          <w:lang w:eastAsia="ru-RU"/>
        </w:rPr>
        <w:t>152</w:t>
      </w:r>
      <w:r w:rsidR="00854D4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F1AC8" w:rsidRPr="000F1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1AC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</w:t>
      </w:r>
      <w:r w:rsidR="0031787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F1AC8">
        <w:rPr>
          <w:rFonts w:ascii="Times New Roman" w:eastAsia="Times New Roman" w:hAnsi="Times New Roman" w:cs="Times New Roman"/>
          <w:sz w:val="28"/>
          <w:szCs w:val="28"/>
          <w:lang w:eastAsia="ru-RU"/>
        </w:rPr>
        <w:t>е изменени</w:t>
      </w:r>
      <w:r w:rsidR="0031787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F1AC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DCA61A4" w14:textId="0ABE353E" w:rsidR="000F1AC8" w:rsidRDefault="000F1AC8" w:rsidP="000F1AC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A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0B7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66A6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0B7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7A3F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0B7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раздела</w:t>
      </w:r>
      <w:r w:rsidR="001D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03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1D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14:paraId="672F92C8" w14:textId="4F39038D" w:rsidR="00564379" w:rsidRDefault="000F1AC8" w:rsidP="000F1AC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</w:t>
      </w:r>
      <w:r w:rsidR="001D0308">
        <w:rPr>
          <w:rFonts w:ascii="Times New Roman" w:eastAsia="Times New Roman" w:hAnsi="Times New Roman" w:cs="Times New Roman"/>
          <w:sz w:val="28"/>
          <w:szCs w:val="28"/>
          <w:lang w:eastAsia="ru-RU"/>
        </w:rPr>
        <w:t>13.</w:t>
      </w:r>
      <w:r w:rsidRPr="00684A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1D0308">
        <w:rPr>
          <w:rFonts w:ascii="Times New Roman" w:eastAsia="Calibri" w:hAnsi="Times New Roman" w:cs="Times New Roman"/>
          <w:color w:val="000000"/>
          <w:sz w:val="28"/>
          <w:szCs w:val="28"/>
        </w:rPr>
        <w:t>Общественная палата состоит из 9 человек – членов Общественной палаты.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="00854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318F1DF3" w14:textId="59360877" w:rsidR="00FB29D5" w:rsidRPr="00534742" w:rsidRDefault="00375651" w:rsidP="00534742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379">
        <w:rPr>
          <w:rFonts w:ascii="Times New Roman" w:hAnsi="Times New Roman" w:cs="Times New Roman"/>
          <w:sz w:val="28"/>
          <w:szCs w:val="28"/>
        </w:rPr>
        <w:t xml:space="preserve">     </w:t>
      </w:r>
      <w:r w:rsidR="00AA5A6F">
        <w:rPr>
          <w:rFonts w:ascii="Times New Roman" w:hAnsi="Times New Roman" w:cs="Times New Roman"/>
          <w:sz w:val="28"/>
          <w:szCs w:val="28"/>
        </w:rPr>
        <w:t xml:space="preserve"> </w:t>
      </w:r>
      <w:r w:rsidR="00534742" w:rsidRPr="00534742">
        <w:rPr>
          <w:rFonts w:ascii="Times New Roman" w:hAnsi="Times New Roman" w:cs="Times New Roman"/>
          <w:sz w:val="28"/>
          <w:szCs w:val="28"/>
        </w:rPr>
        <w:t>2</w:t>
      </w:r>
      <w:r w:rsidR="00B56A25" w:rsidRPr="00534742">
        <w:rPr>
          <w:rFonts w:ascii="Times New Roman" w:hAnsi="Times New Roman" w:cs="Times New Roman"/>
          <w:sz w:val="28"/>
          <w:szCs w:val="28"/>
        </w:rPr>
        <w:t>.</w:t>
      </w:r>
      <w:r w:rsidR="00564379" w:rsidRPr="00534742">
        <w:rPr>
          <w:rFonts w:ascii="Times New Roman" w:hAnsi="Times New Roman" w:cs="Times New Roman"/>
          <w:sz w:val="28"/>
          <w:szCs w:val="28"/>
        </w:rPr>
        <w:t xml:space="preserve"> </w:t>
      </w:r>
      <w:r w:rsidR="00A57229">
        <w:rPr>
          <w:rFonts w:ascii="Times New Roman" w:hAnsi="Times New Roman" w:cs="Times New Roman"/>
          <w:sz w:val="28"/>
          <w:szCs w:val="28"/>
        </w:rPr>
        <w:t xml:space="preserve"> </w:t>
      </w:r>
      <w:r w:rsidR="00B81618" w:rsidRPr="00534742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</w:t>
      </w:r>
      <w:r w:rsidR="00854D42">
        <w:rPr>
          <w:rFonts w:ascii="Times New Roman" w:hAnsi="Times New Roman" w:cs="Times New Roman"/>
          <w:sz w:val="28"/>
          <w:szCs w:val="28"/>
        </w:rPr>
        <w:t>со дня его официального опубликования</w:t>
      </w:r>
      <w:r w:rsidR="00B81618" w:rsidRPr="00534742">
        <w:rPr>
          <w:rFonts w:ascii="Times New Roman" w:hAnsi="Times New Roman" w:cs="Times New Roman"/>
          <w:sz w:val="28"/>
          <w:szCs w:val="28"/>
        </w:rPr>
        <w:t>.</w:t>
      </w:r>
    </w:p>
    <w:p w14:paraId="75542A53" w14:textId="1A087AA0" w:rsidR="00721470" w:rsidRDefault="001E4125" w:rsidP="00AC2C33">
      <w:pPr>
        <w:pStyle w:val="a6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8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3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4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="00330C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64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79" w:rsidRPr="00564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</w:t>
      </w:r>
      <w:r w:rsidR="00330CC2" w:rsidRPr="00330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</w:t>
      </w:r>
      <w:r w:rsidR="00330C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  <w:r w:rsidR="00330CC2" w:rsidRPr="00330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2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средствах массовой информации и разместить </w:t>
      </w:r>
      <w:r w:rsidR="00330CC2" w:rsidRPr="00330C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администрации Карабашского городского округа</w:t>
      </w:r>
      <w:r w:rsidR="00B07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Челябинской области</w:t>
      </w:r>
      <w:r w:rsidR="00330CC2" w:rsidRPr="00330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9" w:history="1">
        <w:r w:rsidR="00854D42" w:rsidRPr="003E030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</w:t>
        </w:r>
        <w:r w:rsidR="00854D42" w:rsidRPr="003E030A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="00854D42" w:rsidRPr="003E030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854D42" w:rsidRPr="003E030A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854D42" w:rsidRPr="003E030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karabash</w:t>
        </w:r>
        <w:r w:rsidR="00854D42" w:rsidRPr="003E030A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1822.</w:t>
        </w:r>
        <w:r w:rsidR="00854D42" w:rsidRPr="003E030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9E2C9A" w:rsidRPr="00AA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</w:t>
      </w:r>
      <w:r w:rsidR="00A57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2C9A" w:rsidRPr="00AA5A6F">
        <w:rPr>
          <w:rFonts w:ascii="Times New Roman" w:eastAsia="Times New Roman" w:hAnsi="Times New Roman" w:cs="Times New Roman"/>
          <w:sz w:val="28"/>
          <w:szCs w:val="28"/>
          <w:lang w:eastAsia="ru-RU"/>
        </w:rPr>
        <w:t>-телекоммуникационной сети «Интернет».</w:t>
      </w:r>
    </w:p>
    <w:p w14:paraId="7CA8D143" w14:textId="77777777" w:rsidR="00AC2C33" w:rsidRDefault="00AC2C33" w:rsidP="00AC2C33">
      <w:pPr>
        <w:pStyle w:val="a6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043258D" w14:textId="4A32D91A" w:rsidR="001D22DF" w:rsidRPr="001D22DF" w:rsidRDefault="001D22DF" w:rsidP="001D22DF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22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Заместитель председателя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 w:rsidRPr="001D22DF">
        <w:rPr>
          <w:rFonts w:ascii="Times New Roman" w:eastAsia="Calibri" w:hAnsi="Times New Roman" w:cs="Times New Roman"/>
          <w:sz w:val="28"/>
          <w:szCs w:val="28"/>
          <w:lang w:eastAsia="ru-RU"/>
        </w:rPr>
        <w:t>Глава Карабашского</w:t>
      </w:r>
    </w:p>
    <w:p w14:paraId="4B044E51" w14:textId="508FD964" w:rsidR="001D22DF" w:rsidRPr="001D22DF" w:rsidRDefault="001D22DF" w:rsidP="001D22DF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22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Собрания депутатов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 w:rsidRPr="001D22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городского округа</w:t>
      </w:r>
    </w:p>
    <w:p w14:paraId="7F3D46D3" w14:textId="5B463E9A" w:rsidR="001D22DF" w:rsidRPr="001D22DF" w:rsidRDefault="001D22DF" w:rsidP="001D22DF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22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Карабашского городского округа      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 w:rsidRPr="001D22DF">
        <w:rPr>
          <w:rFonts w:ascii="Times New Roman" w:eastAsia="Calibri" w:hAnsi="Times New Roman" w:cs="Times New Roman"/>
          <w:sz w:val="28"/>
          <w:szCs w:val="28"/>
          <w:lang w:eastAsia="ru-RU"/>
        </w:rPr>
        <w:t>Челябинской области</w:t>
      </w:r>
    </w:p>
    <w:p w14:paraId="6CD2FED7" w14:textId="77777777" w:rsidR="001D22DF" w:rsidRPr="001D22DF" w:rsidRDefault="001D22DF" w:rsidP="001D22DF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22DF">
        <w:rPr>
          <w:rFonts w:ascii="Times New Roman" w:eastAsia="Calibri" w:hAnsi="Times New Roman" w:cs="Times New Roman"/>
          <w:sz w:val="28"/>
          <w:szCs w:val="28"/>
          <w:lang w:eastAsia="ru-RU"/>
        </w:rPr>
        <w:t>Челябинской области</w:t>
      </w:r>
    </w:p>
    <w:p w14:paraId="383EACB8" w14:textId="77777777" w:rsidR="00AC2C33" w:rsidRDefault="001D22DF" w:rsidP="001D22DF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22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="00B503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75877769" w14:textId="443F19C9" w:rsidR="001D22DF" w:rsidRPr="001D22DF" w:rsidRDefault="00AC2C33" w:rsidP="001D22DF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1D22DF" w:rsidRPr="001D22DF" w:rsidSect="00AC2C33">
          <w:pgSz w:w="11909" w:h="16834"/>
          <w:pgMar w:top="567" w:right="569" w:bottom="568" w:left="1701" w:header="720" w:footer="720" w:gutter="0"/>
          <w:cols w:space="60"/>
          <w:noEndnote/>
        </w:sect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="00B503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D22DF" w:rsidRPr="001D22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В.О. Снегирева                                 </w:t>
      </w:r>
      <w:r w:rsidR="001D22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 w:rsidR="001D22DF" w:rsidRPr="001D22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П.А. Титов</w:t>
      </w:r>
    </w:p>
    <w:p w14:paraId="4129A352" w14:textId="4A6A989C" w:rsidR="00B02AEE" w:rsidRPr="00B02AEE" w:rsidRDefault="00B02AEE" w:rsidP="00B02AE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2AEE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Отп. 6 экз.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14:paraId="756B523C" w14:textId="77777777" w:rsidR="00B02AEE" w:rsidRPr="00B02AEE" w:rsidRDefault="00B02AEE" w:rsidP="00B02AE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2AEE">
        <w:rPr>
          <w:rFonts w:ascii="Times New Roman" w:eastAsia="Calibri" w:hAnsi="Times New Roman" w:cs="Times New Roman"/>
          <w:color w:val="000000"/>
          <w:sz w:val="28"/>
          <w:szCs w:val="28"/>
        </w:rPr>
        <w:t>1 - в дело</w:t>
      </w:r>
    </w:p>
    <w:p w14:paraId="313EB2A5" w14:textId="77777777" w:rsidR="00B02AEE" w:rsidRPr="00B02AEE" w:rsidRDefault="00B02AEE" w:rsidP="00B02AEE">
      <w:pPr>
        <w:keepNext/>
        <w:spacing w:after="0" w:line="240" w:lineRule="auto"/>
        <w:outlineLvl w:val="5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2AEE">
        <w:rPr>
          <w:rFonts w:ascii="Times New Roman" w:eastAsia="Calibri" w:hAnsi="Times New Roman" w:cs="Times New Roman"/>
          <w:color w:val="000000"/>
          <w:sz w:val="28"/>
          <w:szCs w:val="28"/>
        </w:rPr>
        <w:t>2 - администрация</w:t>
      </w:r>
    </w:p>
    <w:p w14:paraId="4D583EAE" w14:textId="77777777" w:rsidR="00B02AEE" w:rsidRPr="00B02AEE" w:rsidRDefault="00B02AEE" w:rsidP="00B02AE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2AEE">
        <w:rPr>
          <w:rFonts w:ascii="Times New Roman" w:eastAsia="Calibri" w:hAnsi="Times New Roman" w:cs="Times New Roman"/>
          <w:color w:val="000000"/>
          <w:sz w:val="28"/>
          <w:szCs w:val="28"/>
        </w:rPr>
        <w:t>3 - Собрание депутатов</w:t>
      </w:r>
    </w:p>
    <w:p w14:paraId="4D6971C7" w14:textId="77777777" w:rsidR="00B02AEE" w:rsidRPr="00B02AEE" w:rsidRDefault="00B02AEE" w:rsidP="00B02AE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2AEE">
        <w:rPr>
          <w:rFonts w:ascii="Times New Roman" w:eastAsia="Calibri" w:hAnsi="Times New Roman" w:cs="Times New Roman"/>
          <w:color w:val="000000"/>
          <w:sz w:val="28"/>
          <w:szCs w:val="28"/>
        </w:rPr>
        <w:t>4 - прокуратура</w:t>
      </w:r>
    </w:p>
    <w:p w14:paraId="613EAD97" w14:textId="77777777" w:rsidR="00B02AEE" w:rsidRPr="00B02AEE" w:rsidRDefault="00B02AEE" w:rsidP="00B02AE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2AEE">
        <w:rPr>
          <w:rFonts w:ascii="Times New Roman" w:eastAsia="Calibri" w:hAnsi="Times New Roman" w:cs="Times New Roman"/>
          <w:color w:val="000000"/>
          <w:sz w:val="28"/>
          <w:szCs w:val="28"/>
        </w:rPr>
        <w:t>5 - Общественная палата</w:t>
      </w:r>
    </w:p>
    <w:p w14:paraId="3C9672F1" w14:textId="77777777" w:rsidR="00B02AEE" w:rsidRPr="00B02AEE" w:rsidRDefault="00B02AEE" w:rsidP="00B02AE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2AEE">
        <w:rPr>
          <w:rFonts w:ascii="Times New Roman" w:eastAsia="Calibri" w:hAnsi="Times New Roman" w:cs="Times New Roman"/>
          <w:color w:val="000000"/>
          <w:sz w:val="28"/>
          <w:szCs w:val="28"/>
        </w:rPr>
        <w:t>6 - СМИ</w:t>
      </w:r>
    </w:p>
    <w:p w14:paraId="38E8A5D8" w14:textId="77777777" w:rsidR="00721470" w:rsidRDefault="00721470" w:rsidP="001D22DF">
      <w:pPr>
        <w:pStyle w:val="a8"/>
        <w:tabs>
          <w:tab w:val="left" w:pos="1276"/>
        </w:tabs>
        <w:rPr>
          <w:rFonts w:ascii="Times New Roman" w:hAnsi="Times New Roman"/>
          <w:sz w:val="28"/>
          <w:szCs w:val="28"/>
        </w:rPr>
      </w:pPr>
    </w:p>
    <w:p w14:paraId="502F1454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392BB195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5C487D84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6404095E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09E841E1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2E340957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1D5715B7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30E8CF6B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6E6A0FB7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75E9C322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23EFDF85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445EC802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sectPr w:rsidR="00721470" w:rsidSect="00D734DF">
      <w:pgSz w:w="11906" w:h="16838"/>
      <w:pgMar w:top="1135" w:right="566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381DD" w14:textId="77777777" w:rsidR="00A30EC4" w:rsidRDefault="00A30EC4" w:rsidP="005D6143">
      <w:pPr>
        <w:spacing w:after="0" w:line="240" w:lineRule="auto"/>
      </w:pPr>
      <w:r>
        <w:separator/>
      </w:r>
    </w:p>
  </w:endnote>
  <w:endnote w:type="continuationSeparator" w:id="0">
    <w:p w14:paraId="46DE1F98" w14:textId="77777777" w:rsidR="00A30EC4" w:rsidRDefault="00A30EC4" w:rsidP="005D6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D529E" w14:textId="77777777" w:rsidR="00A30EC4" w:rsidRDefault="00A30EC4" w:rsidP="005D6143">
      <w:pPr>
        <w:spacing w:after="0" w:line="240" w:lineRule="auto"/>
      </w:pPr>
      <w:r>
        <w:separator/>
      </w:r>
    </w:p>
  </w:footnote>
  <w:footnote w:type="continuationSeparator" w:id="0">
    <w:p w14:paraId="34313218" w14:textId="77777777" w:rsidR="00A30EC4" w:rsidRDefault="00A30EC4" w:rsidP="005D61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D1D8B"/>
    <w:multiLevelType w:val="hybridMultilevel"/>
    <w:tmpl w:val="37E008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6031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8EF366C"/>
    <w:multiLevelType w:val="multilevel"/>
    <w:tmpl w:val="322A02F0"/>
    <w:lvl w:ilvl="0">
      <w:start w:val="1"/>
      <w:numFmt w:val="upperRoman"/>
      <w:lvlText w:val="%1."/>
      <w:lvlJc w:val="left"/>
      <w:pPr>
        <w:tabs>
          <w:tab w:val="num" w:pos="0"/>
        </w:tabs>
        <w:ind w:left="534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7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64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1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78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85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93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100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0740" w:hanging="180"/>
      </w:pPr>
    </w:lvl>
  </w:abstractNum>
  <w:abstractNum w:abstractNumId="2" w15:restartNumberingAfterBreak="0">
    <w:nsid w:val="2B285256"/>
    <w:multiLevelType w:val="multilevel"/>
    <w:tmpl w:val="E09EB1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6" w:hanging="456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3" w15:restartNumberingAfterBreak="0">
    <w:nsid w:val="392508B1"/>
    <w:multiLevelType w:val="hybridMultilevel"/>
    <w:tmpl w:val="EDE40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D33DA"/>
    <w:multiLevelType w:val="hybridMultilevel"/>
    <w:tmpl w:val="24C27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F16237"/>
    <w:multiLevelType w:val="hybridMultilevel"/>
    <w:tmpl w:val="5BBCC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C7224E"/>
    <w:multiLevelType w:val="hybridMultilevel"/>
    <w:tmpl w:val="796A3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691366"/>
    <w:multiLevelType w:val="hybridMultilevel"/>
    <w:tmpl w:val="BE1A9B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5F72E8F"/>
    <w:multiLevelType w:val="hybridMultilevel"/>
    <w:tmpl w:val="EDE40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147CCC"/>
    <w:multiLevelType w:val="hybridMultilevel"/>
    <w:tmpl w:val="79CAD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245394"/>
    <w:multiLevelType w:val="hybridMultilevel"/>
    <w:tmpl w:val="BC64C9B4"/>
    <w:lvl w:ilvl="0" w:tplc="BA200BF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1C61997"/>
    <w:multiLevelType w:val="hybridMultilevel"/>
    <w:tmpl w:val="D2B4D1D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20656994">
    <w:abstractNumId w:val="7"/>
  </w:num>
  <w:num w:numId="2" w16cid:durableId="6720304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43783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1980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714167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3142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843195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13588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143438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6396995">
    <w:abstractNumId w:val="1"/>
  </w:num>
  <w:num w:numId="11" w16cid:durableId="750271736">
    <w:abstractNumId w:val="3"/>
  </w:num>
  <w:num w:numId="12" w16cid:durableId="676032680">
    <w:abstractNumId w:val="0"/>
  </w:num>
  <w:num w:numId="13" w16cid:durableId="8296409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3499"/>
    <w:rsid w:val="00001BD4"/>
    <w:rsid w:val="00014D3A"/>
    <w:rsid w:val="00036148"/>
    <w:rsid w:val="00036287"/>
    <w:rsid w:val="000451EE"/>
    <w:rsid w:val="00061E42"/>
    <w:rsid w:val="00067418"/>
    <w:rsid w:val="00087E96"/>
    <w:rsid w:val="00096B30"/>
    <w:rsid w:val="000A101C"/>
    <w:rsid w:val="000A2317"/>
    <w:rsid w:val="000B37AF"/>
    <w:rsid w:val="000B462C"/>
    <w:rsid w:val="000B71CA"/>
    <w:rsid w:val="000B73E4"/>
    <w:rsid w:val="000C003C"/>
    <w:rsid w:val="000D1DD9"/>
    <w:rsid w:val="000D6CB5"/>
    <w:rsid w:val="000E5249"/>
    <w:rsid w:val="000F1AC8"/>
    <w:rsid w:val="000F40B1"/>
    <w:rsid w:val="0010027F"/>
    <w:rsid w:val="00102E7E"/>
    <w:rsid w:val="0010728C"/>
    <w:rsid w:val="001102BF"/>
    <w:rsid w:val="0012394D"/>
    <w:rsid w:val="00126A4D"/>
    <w:rsid w:val="00131EB8"/>
    <w:rsid w:val="00131EDA"/>
    <w:rsid w:val="00134C96"/>
    <w:rsid w:val="00140058"/>
    <w:rsid w:val="0014316B"/>
    <w:rsid w:val="00166807"/>
    <w:rsid w:val="0017184B"/>
    <w:rsid w:val="00181EE3"/>
    <w:rsid w:val="00192306"/>
    <w:rsid w:val="001975EB"/>
    <w:rsid w:val="001A74E7"/>
    <w:rsid w:val="001A78DD"/>
    <w:rsid w:val="001C1044"/>
    <w:rsid w:val="001D0308"/>
    <w:rsid w:val="001D22DF"/>
    <w:rsid w:val="001D4090"/>
    <w:rsid w:val="001E4125"/>
    <w:rsid w:val="001F26A8"/>
    <w:rsid w:val="0020196A"/>
    <w:rsid w:val="00203397"/>
    <w:rsid w:val="00203CB9"/>
    <w:rsid w:val="00210F39"/>
    <w:rsid w:val="00217C44"/>
    <w:rsid w:val="00221895"/>
    <w:rsid w:val="00233D76"/>
    <w:rsid w:val="00244DB4"/>
    <w:rsid w:val="00247E5C"/>
    <w:rsid w:val="002525C3"/>
    <w:rsid w:val="002550EC"/>
    <w:rsid w:val="002606B9"/>
    <w:rsid w:val="00263DB6"/>
    <w:rsid w:val="00264F53"/>
    <w:rsid w:val="0026767D"/>
    <w:rsid w:val="00273E7B"/>
    <w:rsid w:val="00292FB4"/>
    <w:rsid w:val="0029658C"/>
    <w:rsid w:val="002B2493"/>
    <w:rsid w:val="002C1417"/>
    <w:rsid w:val="002D4D54"/>
    <w:rsid w:val="002E071E"/>
    <w:rsid w:val="0031787F"/>
    <w:rsid w:val="00330CC2"/>
    <w:rsid w:val="00341F74"/>
    <w:rsid w:val="00351312"/>
    <w:rsid w:val="00372066"/>
    <w:rsid w:val="00373199"/>
    <w:rsid w:val="003738FD"/>
    <w:rsid w:val="00375651"/>
    <w:rsid w:val="003A3FCE"/>
    <w:rsid w:val="003A5F49"/>
    <w:rsid w:val="003A7222"/>
    <w:rsid w:val="003D3349"/>
    <w:rsid w:val="003E5CFF"/>
    <w:rsid w:val="00422C4F"/>
    <w:rsid w:val="00481075"/>
    <w:rsid w:val="0049121E"/>
    <w:rsid w:val="004B69C5"/>
    <w:rsid w:val="004D338F"/>
    <w:rsid w:val="004D511B"/>
    <w:rsid w:val="004D6E5D"/>
    <w:rsid w:val="004E4EA9"/>
    <w:rsid w:val="004F0FD5"/>
    <w:rsid w:val="004F5AE6"/>
    <w:rsid w:val="00520C0A"/>
    <w:rsid w:val="00533741"/>
    <w:rsid w:val="00534742"/>
    <w:rsid w:val="00544F2F"/>
    <w:rsid w:val="00550354"/>
    <w:rsid w:val="00553F93"/>
    <w:rsid w:val="00564379"/>
    <w:rsid w:val="0057380D"/>
    <w:rsid w:val="00575058"/>
    <w:rsid w:val="0057508C"/>
    <w:rsid w:val="00581154"/>
    <w:rsid w:val="005B685E"/>
    <w:rsid w:val="005D2688"/>
    <w:rsid w:val="005D6143"/>
    <w:rsid w:val="005F4A7B"/>
    <w:rsid w:val="006025EA"/>
    <w:rsid w:val="00636891"/>
    <w:rsid w:val="00641F93"/>
    <w:rsid w:val="00664183"/>
    <w:rsid w:val="006654D6"/>
    <w:rsid w:val="00684A40"/>
    <w:rsid w:val="00691A5A"/>
    <w:rsid w:val="00695176"/>
    <w:rsid w:val="00697829"/>
    <w:rsid w:val="006B274F"/>
    <w:rsid w:val="006D104F"/>
    <w:rsid w:val="006D3E32"/>
    <w:rsid w:val="006D69A9"/>
    <w:rsid w:val="006E1235"/>
    <w:rsid w:val="006F4306"/>
    <w:rsid w:val="007044E1"/>
    <w:rsid w:val="00721470"/>
    <w:rsid w:val="00722BF2"/>
    <w:rsid w:val="00737523"/>
    <w:rsid w:val="00753832"/>
    <w:rsid w:val="007622B8"/>
    <w:rsid w:val="007737AC"/>
    <w:rsid w:val="007855F7"/>
    <w:rsid w:val="00794474"/>
    <w:rsid w:val="00795251"/>
    <w:rsid w:val="007A44BE"/>
    <w:rsid w:val="007A48EA"/>
    <w:rsid w:val="007A6800"/>
    <w:rsid w:val="007B29CB"/>
    <w:rsid w:val="007B2F7A"/>
    <w:rsid w:val="007B44F8"/>
    <w:rsid w:val="007C13AC"/>
    <w:rsid w:val="007C17AA"/>
    <w:rsid w:val="007D3F01"/>
    <w:rsid w:val="00803386"/>
    <w:rsid w:val="0080503E"/>
    <w:rsid w:val="00806E26"/>
    <w:rsid w:val="008078B5"/>
    <w:rsid w:val="0083327C"/>
    <w:rsid w:val="00834CCE"/>
    <w:rsid w:val="0083565E"/>
    <w:rsid w:val="00854D42"/>
    <w:rsid w:val="00864227"/>
    <w:rsid w:val="00871C85"/>
    <w:rsid w:val="00873E95"/>
    <w:rsid w:val="00882411"/>
    <w:rsid w:val="00896B21"/>
    <w:rsid w:val="008A4E95"/>
    <w:rsid w:val="008B136F"/>
    <w:rsid w:val="008D46F2"/>
    <w:rsid w:val="008F28DC"/>
    <w:rsid w:val="00901784"/>
    <w:rsid w:val="009026D4"/>
    <w:rsid w:val="00902DA5"/>
    <w:rsid w:val="00910363"/>
    <w:rsid w:val="00922072"/>
    <w:rsid w:val="00924CE5"/>
    <w:rsid w:val="009273B7"/>
    <w:rsid w:val="009344EC"/>
    <w:rsid w:val="0094157E"/>
    <w:rsid w:val="00943475"/>
    <w:rsid w:val="00955DD5"/>
    <w:rsid w:val="00981159"/>
    <w:rsid w:val="009A66A6"/>
    <w:rsid w:val="009B66B4"/>
    <w:rsid w:val="009C294C"/>
    <w:rsid w:val="009D3E59"/>
    <w:rsid w:val="009E2C9A"/>
    <w:rsid w:val="009E7EB7"/>
    <w:rsid w:val="009F048D"/>
    <w:rsid w:val="009F7EEC"/>
    <w:rsid w:val="00A30EC4"/>
    <w:rsid w:val="00A37225"/>
    <w:rsid w:val="00A46E11"/>
    <w:rsid w:val="00A516AE"/>
    <w:rsid w:val="00A57229"/>
    <w:rsid w:val="00A613BB"/>
    <w:rsid w:val="00A62F9E"/>
    <w:rsid w:val="00A67A02"/>
    <w:rsid w:val="00A72616"/>
    <w:rsid w:val="00A74097"/>
    <w:rsid w:val="00A75196"/>
    <w:rsid w:val="00A80335"/>
    <w:rsid w:val="00A83414"/>
    <w:rsid w:val="00A86241"/>
    <w:rsid w:val="00A94E2A"/>
    <w:rsid w:val="00AA5790"/>
    <w:rsid w:val="00AA5A6F"/>
    <w:rsid w:val="00AB2DA1"/>
    <w:rsid w:val="00AC2C33"/>
    <w:rsid w:val="00AF40C4"/>
    <w:rsid w:val="00B02AEE"/>
    <w:rsid w:val="00B07ABD"/>
    <w:rsid w:val="00B20BBB"/>
    <w:rsid w:val="00B315E2"/>
    <w:rsid w:val="00B50317"/>
    <w:rsid w:val="00B56A25"/>
    <w:rsid w:val="00B64462"/>
    <w:rsid w:val="00B80C46"/>
    <w:rsid w:val="00B81618"/>
    <w:rsid w:val="00B86C9B"/>
    <w:rsid w:val="00BB0790"/>
    <w:rsid w:val="00BB305F"/>
    <w:rsid w:val="00BC5307"/>
    <w:rsid w:val="00BD225A"/>
    <w:rsid w:val="00BD3CBC"/>
    <w:rsid w:val="00BD4099"/>
    <w:rsid w:val="00C07C2F"/>
    <w:rsid w:val="00C16701"/>
    <w:rsid w:val="00C212BD"/>
    <w:rsid w:val="00C2629D"/>
    <w:rsid w:val="00C403BB"/>
    <w:rsid w:val="00C526F5"/>
    <w:rsid w:val="00C7012E"/>
    <w:rsid w:val="00C71DED"/>
    <w:rsid w:val="00C73E7F"/>
    <w:rsid w:val="00C77C74"/>
    <w:rsid w:val="00CA0CB0"/>
    <w:rsid w:val="00CB0898"/>
    <w:rsid w:val="00CD0B7A"/>
    <w:rsid w:val="00CE4691"/>
    <w:rsid w:val="00CE54B6"/>
    <w:rsid w:val="00D24C56"/>
    <w:rsid w:val="00D35B88"/>
    <w:rsid w:val="00D36AA2"/>
    <w:rsid w:val="00D37F05"/>
    <w:rsid w:val="00D4054B"/>
    <w:rsid w:val="00D46C55"/>
    <w:rsid w:val="00D545E1"/>
    <w:rsid w:val="00D5554E"/>
    <w:rsid w:val="00D7063E"/>
    <w:rsid w:val="00D734DF"/>
    <w:rsid w:val="00D77E8A"/>
    <w:rsid w:val="00D8117C"/>
    <w:rsid w:val="00D90F40"/>
    <w:rsid w:val="00DA3499"/>
    <w:rsid w:val="00DA6C37"/>
    <w:rsid w:val="00DB2E8A"/>
    <w:rsid w:val="00DC315E"/>
    <w:rsid w:val="00DC31C5"/>
    <w:rsid w:val="00DC5E97"/>
    <w:rsid w:val="00DD68C0"/>
    <w:rsid w:val="00DF4550"/>
    <w:rsid w:val="00E418DF"/>
    <w:rsid w:val="00E50140"/>
    <w:rsid w:val="00E602F2"/>
    <w:rsid w:val="00E616BC"/>
    <w:rsid w:val="00E763B2"/>
    <w:rsid w:val="00E803EF"/>
    <w:rsid w:val="00E96A55"/>
    <w:rsid w:val="00EA07BD"/>
    <w:rsid w:val="00EA62D2"/>
    <w:rsid w:val="00ED7A3F"/>
    <w:rsid w:val="00EE0A3D"/>
    <w:rsid w:val="00EE42F9"/>
    <w:rsid w:val="00EF15A8"/>
    <w:rsid w:val="00EF5E4F"/>
    <w:rsid w:val="00F0245E"/>
    <w:rsid w:val="00F03364"/>
    <w:rsid w:val="00F22A1D"/>
    <w:rsid w:val="00F301C8"/>
    <w:rsid w:val="00F34274"/>
    <w:rsid w:val="00F438CB"/>
    <w:rsid w:val="00F57F7A"/>
    <w:rsid w:val="00F60B82"/>
    <w:rsid w:val="00F65012"/>
    <w:rsid w:val="00F655FA"/>
    <w:rsid w:val="00F801B8"/>
    <w:rsid w:val="00F81E26"/>
    <w:rsid w:val="00F86FCB"/>
    <w:rsid w:val="00F92C1E"/>
    <w:rsid w:val="00FA7AD2"/>
    <w:rsid w:val="00FB29D5"/>
    <w:rsid w:val="00FB7B30"/>
    <w:rsid w:val="00FC2A00"/>
    <w:rsid w:val="00FF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F12FB"/>
  <w15:docId w15:val="{035BAD43-429E-4D94-8300-AD8535F0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0B82"/>
  </w:style>
  <w:style w:type="paragraph" w:styleId="1">
    <w:name w:val="heading 1"/>
    <w:basedOn w:val="a"/>
    <w:link w:val="10"/>
    <w:uiPriority w:val="9"/>
    <w:qFormat/>
    <w:rsid w:val="00264F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544F2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544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4F2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81618"/>
    <w:pPr>
      <w:ind w:left="720"/>
      <w:contextualSpacing/>
    </w:pPr>
  </w:style>
  <w:style w:type="paragraph" w:customStyle="1" w:styleId="ConsPlusNormal">
    <w:name w:val="ConsPlusNormal"/>
    <w:rsid w:val="001E41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Hyperlink"/>
    <w:basedOn w:val="a0"/>
    <w:uiPriority w:val="99"/>
    <w:unhideWhenUsed/>
    <w:rsid w:val="001102BF"/>
    <w:rPr>
      <w:color w:val="0000FF" w:themeColor="hyperlink"/>
      <w:u w:val="single"/>
    </w:rPr>
  </w:style>
  <w:style w:type="paragraph" w:styleId="a8">
    <w:name w:val="No Spacing"/>
    <w:uiPriority w:val="1"/>
    <w:qFormat/>
    <w:rsid w:val="00F60B8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1">
    <w:name w:val="s_1"/>
    <w:basedOn w:val="a"/>
    <w:rsid w:val="00896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896B21"/>
    <w:rPr>
      <w:i/>
      <w:iCs/>
    </w:rPr>
  </w:style>
  <w:style w:type="paragraph" w:customStyle="1" w:styleId="ConsPlusNonformat">
    <w:name w:val="ConsPlusNonformat"/>
    <w:rsid w:val="00203C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855F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264F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header"/>
    <w:basedOn w:val="a"/>
    <w:link w:val="ab"/>
    <w:uiPriority w:val="99"/>
    <w:unhideWhenUsed/>
    <w:rsid w:val="005D6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D6143"/>
  </w:style>
  <w:style w:type="paragraph" w:styleId="ac">
    <w:name w:val="footer"/>
    <w:basedOn w:val="a"/>
    <w:link w:val="ad"/>
    <w:uiPriority w:val="99"/>
    <w:unhideWhenUsed/>
    <w:rsid w:val="005D6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D6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1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02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0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78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269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17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844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63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788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222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5946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8772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41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0079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747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52400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5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058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arabash182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9ACF4-A7CA-4D1A-AAD6-75D3D08AE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1492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85</cp:revision>
  <cp:lastPrinted>2026-03-17T08:39:00Z</cp:lastPrinted>
  <dcterms:created xsi:type="dcterms:W3CDTF">2022-05-31T11:57:00Z</dcterms:created>
  <dcterms:modified xsi:type="dcterms:W3CDTF">2026-03-30T06:10:00Z</dcterms:modified>
</cp:coreProperties>
</file>