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595D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F79390A" wp14:editId="7867112A">
            <wp:simplePos x="0" y="0"/>
            <wp:positionH relativeFrom="column">
              <wp:posOffset>2689225</wp:posOffset>
            </wp:positionH>
            <wp:positionV relativeFrom="paragraph">
              <wp:posOffset>3810</wp:posOffset>
            </wp:positionV>
            <wp:extent cx="630555" cy="762000"/>
            <wp:effectExtent l="0" t="0" r="0" b="0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9FBB6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4FDA2E10" w14:textId="77777777" w:rsidR="00544F2F" w:rsidRP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025F774" w14:textId="77777777" w:rsidR="00B05113" w:rsidRPr="00B04936" w:rsidRDefault="00B05113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2"/>
          <w:lang w:eastAsia="ru-RU"/>
        </w:rPr>
      </w:pPr>
    </w:p>
    <w:p w14:paraId="4B92D63C" w14:textId="77777777" w:rsidR="00544F2F" w:rsidRPr="00B04936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49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5B31A55F" w14:textId="77777777" w:rsidR="00544F2F" w:rsidRPr="00B04936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49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0E3DA12E" w14:textId="77777777" w:rsidR="00147989" w:rsidRDefault="00544F2F" w:rsidP="00147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291C9AB8" w14:textId="4CA26D08" w:rsidR="00544F2F" w:rsidRPr="00147989" w:rsidRDefault="00544F2F" w:rsidP="00147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</w:t>
      </w:r>
      <w:r w:rsidR="00B051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</w:t>
      </w:r>
      <w:r w:rsidR="007D16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</w:t>
      </w:r>
    </w:p>
    <w:p w14:paraId="4968425C" w14:textId="77777777" w:rsidR="00F648AA" w:rsidRPr="00491050" w:rsidRDefault="00F648AA" w:rsidP="00F64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9105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РЕШЕНИЕ</w:t>
      </w:r>
    </w:p>
    <w:p w14:paraId="3FC6A222" w14:textId="77777777" w:rsidR="00F648AA" w:rsidRPr="000E0FDE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2"/>
          <w:lang w:eastAsia="ru-RU"/>
        </w:rPr>
      </w:pPr>
    </w:p>
    <w:p w14:paraId="4246BC9B" w14:textId="175C2E44" w:rsidR="00F648AA" w:rsidRPr="00544F2F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proofErr w:type="gramStart"/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1479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21</w:t>
      </w:r>
      <w:proofErr w:type="gramEnd"/>
      <w:r w:rsidR="001479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1479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августа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C2104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D169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</w:t>
      </w:r>
      <w:r w:rsidR="00B049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1479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147989">
        <w:rPr>
          <w:rFonts w:ascii="Times New Roman" w:eastAsia="Times New Roman" w:hAnsi="Times New Roman" w:cs="Times New Roman"/>
          <w:sz w:val="28"/>
          <w:szCs w:val="24"/>
          <w:lang w:eastAsia="ru-RU"/>
        </w:rPr>
        <w:t>117</w:t>
      </w:r>
    </w:p>
    <w:p w14:paraId="2EBE6060" w14:textId="77777777" w:rsidR="00F648AA" w:rsidRPr="00544F2F" w:rsidRDefault="00F648AA" w:rsidP="00F648AA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840316" w14:textId="3EC3D20F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</w:p>
    <w:p w14:paraId="5B775661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</w:p>
    <w:p w14:paraId="0C39BCF4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1E129DD5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</w:p>
    <w:p w14:paraId="4B3DA8E7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структуры администрации </w:t>
      </w:r>
    </w:p>
    <w:p w14:paraId="17858C6C" w14:textId="77777777" w:rsidR="00F648AA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</w:p>
    <w:p w14:paraId="7968D14A" w14:textId="77777777" w:rsidR="00481075" w:rsidRDefault="00481075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1FDB7" w14:textId="77777777" w:rsidR="00B81618" w:rsidRDefault="00544F2F" w:rsidP="000B1E63">
      <w:pPr>
        <w:tabs>
          <w:tab w:val="left" w:pos="3000"/>
          <w:tab w:val="left" w:pos="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33-ФЗ 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0E73" w:rsidRP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040E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</w:t>
      </w:r>
      <w:r w:rsidR="00BE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атьей </w:t>
      </w:r>
      <w:r w:rsid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 Устава 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B0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9DF3CCF" w14:textId="77777777" w:rsidR="00B05113" w:rsidRPr="006D4776" w:rsidRDefault="00B05113" w:rsidP="00B81618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C972E" w14:textId="0FDD49A2" w:rsidR="00544F2F" w:rsidRDefault="00544F2F" w:rsidP="00B0511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6DB0B293" w14:textId="77777777" w:rsidR="00B05113" w:rsidRPr="00544F2F" w:rsidRDefault="00B05113" w:rsidP="00B0511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F9CC7" w14:textId="4B8B5023" w:rsidR="00051A34" w:rsidRDefault="006C6488" w:rsidP="006C648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7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81075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B81618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D60D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81618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81075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Собрания депутатов Карабашского городского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</w:t>
      </w:r>
      <w:r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26.01.2017г. № 168 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структуры администрации Карабашского городского округа»</w:t>
      </w:r>
      <w:r w:rsid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Решение)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EE3D03" w14:textId="4C499AC8" w:rsidR="00544F2F" w:rsidRPr="006C6488" w:rsidRDefault="00740E24" w:rsidP="00740E2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="0077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переименовать 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773BF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F2D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муниципального жилищного контроля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73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2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D5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 по контрольно-надзорной деятельности</w:t>
      </w:r>
      <w:r w:rsidR="00051A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6241" w:rsidRPr="006C6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A750D7" w14:textId="77777777" w:rsidR="00B81618" w:rsidRDefault="006C6488" w:rsidP="00A14166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16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подписания.</w:t>
      </w:r>
    </w:p>
    <w:p w14:paraId="02D51D27" w14:textId="73515AB5" w:rsidR="006C6488" w:rsidRDefault="006C6488" w:rsidP="00B05113">
      <w:pPr>
        <w:tabs>
          <w:tab w:val="left" w:pos="3000"/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164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Карабашского городского округа</w:t>
      </w:r>
      <w:r w:rsidR="0008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hyperlink r:id="rId9" w:history="1"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: 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karabash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1822.</w:t>
        </w:r>
        <w:r w:rsidR="00A13D4C" w:rsidRPr="00A13D4C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313FA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сети Интернет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обнародовать на информационных сте</w:t>
      </w:r>
      <w:r w:rsidR="00BE5873"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дах</w:t>
      </w:r>
      <w:r w:rsidRPr="00313FA5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14:paraId="7A30E5E4" w14:textId="77777777" w:rsidR="000E0FDE" w:rsidRPr="000E0FDE" w:rsidRDefault="000E0FDE" w:rsidP="00B05113">
      <w:pPr>
        <w:tabs>
          <w:tab w:val="left" w:pos="3000"/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9492FE9" w14:textId="77777777" w:rsidR="006D4776" w:rsidRDefault="006D4776" w:rsidP="000E0FDE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8B988" w14:textId="77BFCE57" w:rsidR="000E0FDE" w:rsidRPr="006D4776" w:rsidRDefault="000E0FDE" w:rsidP="000E0FDE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         Глава Карабашского       </w:t>
      </w:r>
    </w:p>
    <w:p w14:paraId="549276B0" w14:textId="77777777" w:rsidR="000E0FDE" w:rsidRPr="006D4776" w:rsidRDefault="000E0FDE" w:rsidP="000E0FDE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                      городского округа</w:t>
      </w:r>
    </w:p>
    <w:p w14:paraId="11E02771" w14:textId="77777777" w:rsidR="000E0FDE" w:rsidRPr="006D4776" w:rsidRDefault="000E0FDE" w:rsidP="000E0FDE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                                          Челябинской области                   </w:t>
      </w:r>
    </w:p>
    <w:p w14:paraId="5F55C3EF" w14:textId="77777777" w:rsidR="000E0FDE" w:rsidRPr="006D4776" w:rsidRDefault="000E0FDE" w:rsidP="000E0FDE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784A9644" w14:textId="2B2C977F" w:rsidR="000E0FDE" w:rsidRPr="006D4776" w:rsidRDefault="000E0FDE" w:rsidP="000E0FDE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Д.С. Шуткин  </w:t>
      </w:r>
      <w:r w:rsid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П.А. Титов</w:t>
      </w:r>
    </w:p>
    <w:p w14:paraId="44CC1ADD" w14:textId="77777777" w:rsidR="00B05113" w:rsidRDefault="00B05113" w:rsidP="0005170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2502D" w14:textId="77777777" w:rsidR="006D4776" w:rsidRDefault="006D4776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1B1848" w14:textId="77777777" w:rsidR="006D4776" w:rsidRDefault="006D4776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EAE976" w14:textId="38BB36E4" w:rsidR="00676174" w:rsidRPr="00676174" w:rsidRDefault="00676174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Отп. </w:t>
      </w:r>
      <w:r w:rsidR="00D3314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экз.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720B47EE" w14:textId="77777777" w:rsidR="00676174" w:rsidRPr="00676174" w:rsidRDefault="00676174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t>1 - в дело</w:t>
      </w:r>
    </w:p>
    <w:p w14:paraId="35D35D3D" w14:textId="77777777" w:rsidR="00676174" w:rsidRPr="00676174" w:rsidRDefault="00676174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t>2 - Собрание депутатов</w:t>
      </w:r>
    </w:p>
    <w:p w14:paraId="08ACB6AB" w14:textId="77777777" w:rsidR="00676174" w:rsidRPr="00676174" w:rsidRDefault="00676174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t>3 - администрация</w:t>
      </w:r>
    </w:p>
    <w:p w14:paraId="64E878DD" w14:textId="77777777" w:rsidR="00676174" w:rsidRPr="00676174" w:rsidRDefault="00676174" w:rsidP="00676174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6174">
        <w:rPr>
          <w:rFonts w:ascii="Times New Roman" w:eastAsia="Calibri" w:hAnsi="Times New Roman" w:cs="Times New Roman"/>
          <w:sz w:val="28"/>
          <w:szCs w:val="28"/>
          <w:lang w:eastAsia="ru-RU"/>
        </w:rPr>
        <w:t>4 - прокуратура</w:t>
      </w:r>
    </w:p>
    <w:p w14:paraId="48461D51" w14:textId="7AC31EEC" w:rsidR="00544F2F" w:rsidRDefault="00544F2F" w:rsidP="000F65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4F2F" w:rsidSect="00147989">
      <w:pgSz w:w="11906" w:h="16838"/>
      <w:pgMar w:top="1134" w:right="566" w:bottom="0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A977" w14:textId="77777777" w:rsidR="0002372D" w:rsidRDefault="0002372D" w:rsidP="000E0FDE">
      <w:pPr>
        <w:spacing w:after="0" w:line="240" w:lineRule="auto"/>
      </w:pPr>
      <w:r>
        <w:separator/>
      </w:r>
    </w:p>
  </w:endnote>
  <w:endnote w:type="continuationSeparator" w:id="0">
    <w:p w14:paraId="75F566BB" w14:textId="77777777" w:rsidR="0002372D" w:rsidRDefault="0002372D" w:rsidP="000E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EA24" w14:textId="77777777" w:rsidR="0002372D" w:rsidRDefault="0002372D" w:rsidP="000E0FDE">
      <w:pPr>
        <w:spacing w:after="0" w:line="240" w:lineRule="auto"/>
      </w:pPr>
      <w:r>
        <w:separator/>
      </w:r>
    </w:p>
  </w:footnote>
  <w:footnote w:type="continuationSeparator" w:id="0">
    <w:p w14:paraId="54BDF4F5" w14:textId="77777777" w:rsidR="0002372D" w:rsidRDefault="0002372D" w:rsidP="000E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55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233E9"/>
    <w:rsid w:val="0002372D"/>
    <w:rsid w:val="00040E73"/>
    <w:rsid w:val="00051708"/>
    <w:rsid w:val="00051A34"/>
    <w:rsid w:val="00084632"/>
    <w:rsid w:val="000B1E63"/>
    <w:rsid w:val="000B2285"/>
    <w:rsid w:val="000C5C70"/>
    <w:rsid w:val="000E0FDE"/>
    <w:rsid w:val="000F65BD"/>
    <w:rsid w:val="00112B38"/>
    <w:rsid w:val="00147989"/>
    <w:rsid w:val="001744AF"/>
    <w:rsid w:val="00192B20"/>
    <w:rsid w:val="003319FD"/>
    <w:rsid w:val="00365C3F"/>
    <w:rsid w:val="003C3250"/>
    <w:rsid w:val="00411483"/>
    <w:rsid w:val="00470B79"/>
    <w:rsid w:val="00481075"/>
    <w:rsid w:val="00491F1E"/>
    <w:rsid w:val="00497A1A"/>
    <w:rsid w:val="004B7EA6"/>
    <w:rsid w:val="004F0FD5"/>
    <w:rsid w:val="004F1E5F"/>
    <w:rsid w:val="0050119A"/>
    <w:rsid w:val="00544F2F"/>
    <w:rsid w:val="00582299"/>
    <w:rsid w:val="0059793A"/>
    <w:rsid w:val="005B642A"/>
    <w:rsid w:val="005D2688"/>
    <w:rsid w:val="005F61A7"/>
    <w:rsid w:val="00624F51"/>
    <w:rsid w:val="00631488"/>
    <w:rsid w:val="00676174"/>
    <w:rsid w:val="006C6488"/>
    <w:rsid w:val="006D4776"/>
    <w:rsid w:val="00740E24"/>
    <w:rsid w:val="00773BF0"/>
    <w:rsid w:val="007B382C"/>
    <w:rsid w:val="007D0864"/>
    <w:rsid w:val="007D1692"/>
    <w:rsid w:val="007E27B1"/>
    <w:rsid w:val="00823F12"/>
    <w:rsid w:val="008D38D9"/>
    <w:rsid w:val="0094295D"/>
    <w:rsid w:val="00946F4D"/>
    <w:rsid w:val="00952B68"/>
    <w:rsid w:val="00962ADE"/>
    <w:rsid w:val="0098475B"/>
    <w:rsid w:val="009B1B53"/>
    <w:rsid w:val="009D5D38"/>
    <w:rsid w:val="00A13D4C"/>
    <w:rsid w:val="00A14166"/>
    <w:rsid w:val="00A233A6"/>
    <w:rsid w:val="00A33FA9"/>
    <w:rsid w:val="00A86241"/>
    <w:rsid w:val="00AF2D53"/>
    <w:rsid w:val="00B04936"/>
    <w:rsid w:val="00B05113"/>
    <w:rsid w:val="00B2105E"/>
    <w:rsid w:val="00B81618"/>
    <w:rsid w:val="00B86ACB"/>
    <w:rsid w:val="00BC508F"/>
    <w:rsid w:val="00BD1F10"/>
    <w:rsid w:val="00BE5873"/>
    <w:rsid w:val="00C2104A"/>
    <w:rsid w:val="00C26CCF"/>
    <w:rsid w:val="00C560A5"/>
    <w:rsid w:val="00C73E7F"/>
    <w:rsid w:val="00C81E77"/>
    <w:rsid w:val="00C868DB"/>
    <w:rsid w:val="00CD1E59"/>
    <w:rsid w:val="00CF3215"/>
    <w:rsid w:val="00D0043D"/>
    <w:rsid w:val="00D3314B"/>
    <w:rsid w:val="00D60D12"/>
    <w:rsid w:val="00D63760"/>
    <w:rsid w:val="00D71A0A"/>
    <w:rsid w:val="00DA3499"/>
    <w:rsid w:val="00DB3875"/>
    <w:rsid w:val="00DB5A37"/>
    <w:rsid w:val="00E16E15"/>
    <w:rsid w:val="00F301C8"/>
    <w:rsid w:val="00F648AA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E8AD"/>
  <w15:docId w15:val="{2338081A-8E8B-4FA4-8EF6-D47FC7E7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C64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E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0FDE"/>
  </w:style>
  <w:style w:type="paragraph" w:styleId="aa">
    <w:name w:val="footer"/>
    <w:basedOn w:val="a"/>
    <w:link w:val="ab"/>
    <w:uiPriority w:val="99"/>
    <w:unhideWhenUsed/>
    <w:rsid w:val="000E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ttp:%20www.karabash18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8534-16A2-4AC6-B536-C042C8E2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79</cp:revision>
  <cp:lastPrinted>2026-08-17T05:01:00Z</cp:lastPrinted>
  <dcterms:created xsi:type="dcterms:W3CDTF">2015-02-25T06:55:00Z</dcterms:created>
  <dcterms:modified xsi:type="dcterms:W3CDTF">2026-08-19T10:24:00Z</dcterms:modified>
</cp:coreProperties>
</file>